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00CC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-96520</wp:posOffset>
                </wp:positionV>
                <wp:extent cx="2112010" cy="5588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2AE7147">
                            <w:pPr>
                              <w:spacing w:line="36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第十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九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  <w:t>届研究生团委</w:t>
                            </w:r>
                          </w:p>
                          <w:p w14:paraId="0E6D02BC">
                            <w:pPr>
                              <w:spacing w:line="360" w:lineRule="exact"/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第二十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pacing w:val="-20"/>
                                <w:sz w:val="28"/>
                                <w:szCs w:val="28"/>
                              </w:rPr>
                              <w:t>届研究生会</w:t>
                            </w:r>
                          </w:p>
                          <w:p w14:paraId="25748CAB">
                            <w:pPr>
                              <w:spacing w:line="360" w:lineRule="exact"/>
                              <w:jc w:val="distribute"/>
                              <w:rPr>
                                <w:rFonts w:ascii="仿宋" w:hAnsi="仿宋" w:eastAsia="仿宋" w:cs="仿宋"/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9pt;margin-top:-7.6pt;height:44pt;width:166.3pt;z-index:251659264;mso-width-relative:page;mso-height-relative:page;" filled="f" stroked="f" coordsize="21600,21600" o:gfxdata="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EJ&#10;P9sAAAAKAQAADwAAAAAAAAABACAAAAAiAAAAZHJzL2Rvd25yZXYueG1sUEsBAhQAFAAAAAgAh07i&#10;QOz82fCtAQAAWA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2AE7147">
                      <w:pPr>
                        <w:spacing w:line="36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  <w:t>第十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>九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  <w:t>届研究生团委</w:t>
                      </w:r>
                    </w:p>
                    <w:p w14:paraId="0E6D02BC">
                      <w:pPr>
                        <w:spacing w:line="360" w:lineRule="exact"/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  <w:t>第二十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>六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pacing w:val="-20"/>
                          <w:sz w:val="28"/>
                          <w:szCs w:val="28"/>
                        </w:rPr>
                        <w:t>届研究生会</w:t>
                      </w:r>
                    </w:p>
                    <w:p w14:paraId="25748CAB">
                      <w:pPr>
                        <w:spacing w:line="360" w:lineRule="exact"/>
                        <w:jc w:val="distribute"/>
                        <w:rPr>
                          <w:rFonts w:ascii="仿宋" w:hAnsi="仿宋" w:eastAsia="仿宋" w:cs="仿宋"/>
                          <w:b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湖南科技大学                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 xml:space="preserve"> 委员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竞选报名表</w:t>
      </w:r>
    </w:p>
    <w:tbl>
      <w:tblPr>
        <w:tblStyle w:val="5"/>
        <w:tblpPr w:leftFromText="181" w:rightFromText="181" w:vertAnchor="text" w:horzAnchor="page" w:tblpXSpec="center" w:tblpY="411"/>
        <w:tblOverlap w:val="never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22"/>
        <w:gridCol w:w="1008"/>
        <w:gridCol w:w="921"/>
        <w:gridCol w:w="1629"/>
        <w:gridCol w:w="1802"/>
        <w:gridCol w:w="1741"/>
        <w:gridCol w:w="1857"/>
      </w:tblGrid>
      <w:tr w14:paraId="23C8434D">
        <w:trPr>
          <w:cantSplit/>
          <w:trHeight w:val="794" w:hRule="exact"/>
          <w:jc w:val="center"/>
        </w:trPr>
        <w:tc>
          <w:tcPr>
            <w:tcW w:w="1056" w:type="dxa"/>
            <w:noWrap w:val="0"/>
            <w:vAlign w:val="center"/>
          </w:tcPr>
          <w:p w14:paraId="08A2C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7B26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 w14:paraId="607B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629" w:type="dxa"/>
            <w:noWrap w:val="0"/>
            <w:vAlign w:val="center"/>
          </w:tcPr>
          <w:p w14:paraId="4BB6A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74937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41" w:type="dxa"/>
            <w:noWrap w:val="0"/>
            <w:vAlign w:val="center"/>
          </w:tcPr>
          <w:p w14:paraId="2258F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noWrap w:val="0"/>
            <w:textDirection w:val="tbLrV"/>
            <w:vAlign w:val="center"/>
          </w:tcPr>
          <w:p w14:paraId="49B5D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寸    照</w:t>
            </w:r>
          </w:p>
        </w:tc>
      </w:tr>
      <w:tr w14:paraId="2181DEFC">
        <w:trPr>
          <w:cantSplit/>
          <w:trHeight w:val="794" w:hRule="exact"/>
          <w:jc w:val="center"/>
        </w:trPr>
        <w:tc>
          <w:tcPr>
            <w:tcW w:w="1056" w:type="dxa"/>
            <w:noWrap w:val="0"/>
            <w:vAlign w:val="center"/>
          </w:tcPr>
          <w:p w14:paraId="463D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198E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88F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6088A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3C5D1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840" w:firstLineChars="3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18571D">
        <w:trPr>
          <w:cantSplit/>
          <w:trHeight w:val="794" w:hRule="exact"/>
          <w:jc w:val="center"/>
        </w:trPr>
        <w:tc>
          <w:tcPr>
            <w:tcW w:w="1056" w:type="dxa"/>
            <w:noWrap w:val="0"/>
            <w:vAlign w:val="center"/>
          </w:tcPr>
          <w:p w14:paraId="07220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7BC3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7D0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79AC4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77F35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7775AA">
        <w:trPr>
          <w:cantSplit/>
          <w:trHeight w:val="794" w:hRule="exact"/>
          <w:jc w:val="center"/>
        </w:trPr>
        <w:tc>
          <w:tcPr>
            <w:tcW w:w="1056" w:type="dxa"/>
            <w:noWrap w:val="0"/>
            <w:vAlign w:val="center"/>
          </w:tcPr>
          <w:p w14:paraId="3DCB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53A2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2440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 w14:paraId="11D6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017DB8">
        <w:trPr>
          <w:cantSplit/>
          <w:trHeight w:val="794" w:hRule="exact"/>
          <w:jc w:val="center"/>
        </w:trPr>
        <w:tc>
          <w:tcPr>
            <w:tcW w:w="2286" w:type="dxa"/>
            <w:gridSpan w:val="3"/>
            <w:noWrap w:val="0"/>
            <w:vAlign w:val="center"/>
          </w:tcPr>
          <w:p w14:paraId="4099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3422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6A9BF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是否服从调剂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 w14:paraId="7932E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830392">
        <w:trPr>
          <w:cantSplit/>
          <w:trHeight w:val="2551" w:hRule="exact"/>
          <w:jc w:val="center"/>
        </w:trPr>
        <w:tc>
          <w:tcPr>
            <w:tcW w:w="1278" w:type="dxa"/>
            <w:gridSpan w:val="2"/>
            <w:noWrap w:val="0"/>
            <w:vAlign w:val="center"/>
          </w:tcPr>
          <w:p w14:paraId="2C8CB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任职经历介绍</w:t>
            </w:r>
          </w:p>
        </w:tc>
        <w:tc>
          <w:tcPr>
            <w:tcW w:w="8958" w:type="dxa"/>
            <w:gridSpan w:val="6"/>
            <w:noWrap w:val="0"/>
            <w:vAlign w:val="center"/>
          </w:tcPr>
          <w:p w14:paraId="23A80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481CB2">
        <w:trPr>
          <w:cantSplit/>
          <w:trHeight w:val="2551" w:hRule="exact"/>
          <w:jc w:val="center"/>
        </w:trPr>
        <w:tc>
          <w:tcPr>
            <w:tcW w:w="1278" w:type="dxa"/>
            <w:gridSpan w:val="2"/>
            <w:noWrap w:val="0"/>
            <w:vAlign w:val="center"/>
          </w:tcPr>
          <w:p w14:paraId="217D3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曾获</w:t>
            </w:r>
          </w:p>
          <w:p w14:paraId="40E5B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奖励</w:t>
            </w:r>
          </w:p>
        </w:tc>
        <w:tc>
          <w:tcPr>
            <w:tcW w:w="8958" w:type="dxa"/>
            <w:gridSpan w:val="6"/>
            <w:noWrap w:val="0"/>
            <w:vAlign w:val="center"/>
          </w:tcPr>
          <w:p w14:paraId="7AA84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877800">
        <w:trPr>
          <w:cantSplit/>
          <w:trHeight w:val="2551" w:hRule="exact"/>
          <w:jc w:val="center"/>
        </w:trPr>
        <w:tc>
          <w:tcPr>
            <w:tcW w:w="1278" w:type="dxa"/>
            <w:gridSpan w:val="2"/>
            <w:noWrap w:val="0"/>
            <w:vAlign w:val="center"/>
          </w:tcPr>
          <w:p w14:paraId="33308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竞职</w:t>
            </w:r>
          </w:p>
          <w:p w14:paraId="4D687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设想</w:t>
            </w:r>
          </w:p>
          <w:p w14:paraId="0D510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958" w:type="dxa"/>
            <w:gridSpan w:val="6"/>
            <w:noWrap w:val="0"/>
            <w:vAlign w:val="center"/>
          </w:tcPr>
          <w:p w14:paraId="6E4A0D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48D4F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sectPr>
          <w:pgSz w:w="11906" w:h="16838"/>
          <w:pgMar w:top="1701" w:right="1474" w:bottom="1587" w:left="1587" w:header="851" w:footer="992" w:gutter="0"/>
          <w:cols w:space="425" w:num="1"/>
          <w:docGrid w:type="lines" w:linePitch="312" w:charSpace="0"/>
        </w:sectPr>
      </w:pPr>
    </w:p>
    <w:p w14:paraId="71F08C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480" w:leftChars="0" w:hanging="480" w:hanging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：1.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竞选部门栏选填办公室、组织部、宣传部、学术部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文体部、奖助部、生活部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最多填报2个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部门。</w:t>
      </w:r>
    </w:p>
    <w:p w14:paraId="69233F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479" w:leftChars="228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2.填写完报名表后，需以“研会报名+拟申请部门+姓名”的格式命名电子档，于7月17日前发送至邮箱2389560635@qq.com。</w:t>
      </w:r>
    </w:p>
    <w:p w14:paraId="028E81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479" w:leftChars="228" w:firstLine="0" w:firstLineChars="0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3.有关本次招新的最新通知将在微信公众号“湖科大研究生”和2025年湖南科技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大学研究生会招新群（QQ群：1056225828）发布，请及时关注相关通知。</w:t>
      </w: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  <w:embedRegular r:id="rId1" w:fontKey="{5DBFA2E1-B1E5-7634-5E35-BD687CF8CEBD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91618264-B3AE-74BC-5E35-BD68EAC861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DC42EB-FC37-E436-5E35-BD68B8FA664A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1CE0"/>
    <w:rsid w:val="191F1517"/>
    <w:rsid w:val="38201B23"/>
    <w:rsid w:val="627D6E20"/>
    <w:rsid w:val="664D7777"/>
    <w:rsid w:val="79CE0777"/>
    <w:rsid w:val="7EDA1CE0"/>
    <w:rsid w:val="FFBF9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2025-09-02T13:24:00Z</dcterms:created>
  <dc:creator>蔡晨龙</dc:creator>
  <cp:lastModifiedBy>蔡晨龙</cp:lastModifiedBy>
  <dcterms:modified xsi:type="dcterms:W3CDTF">2025-09-07T15:33:49Z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CDCBEE67B58F77245D35BD687047DFFE_43</vt:lpwstr>
  </property>
  <property fmtid="{D5CDD505-2E9C-101B-9397-08002B2CF9AE}" pid="4" name="KSOTemplateDocerSaveRecord">
    <vt:lpwstr>eyJoZGlkIjoiMThlOTZmOGYyYTMyOWNmNTZmYTBjNjBjNWRjZWZiZTAiLCJ1c2VySWQiOiIyNjIzMzg4NiJ9</vt:lpwstr>
  </property>
</Properties>
</file>