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0F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 Regular" w:hAnsi="Times New Roman Regular" w:eastAsia="华文中宋" w:cs="Times New Roman Regular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1：</w:t>
      </w:r>
    </w:p>
    <w:p w14:paraId="51BB22E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8" w:beforeLines="150" w:beforeAutospacing="0" w:after="157" w:afterLines="50" w:afterAutospacing="0" w:line="5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</w:rPr>
      </w:pPr>
      <w:r>
        <w:rPr>
          <w:rFonts w:hint="default" w:ascii="Times New Roman Regular" w:hAnsi="Times New Roman Regular" w:eastAsia="方正小标宋_GBK" w:cs="Times New Roman Regular"/>
          <w:color w:val="0B0B0B"/>
          <w:sz w:val="44"/>
          <w:szCs w:val="44"/>
        </w:rPr>
        <w:t>2025年湖南科技大学研究生</w:t>
      </w:r>
      <w:r>
        <w:rPr>
          <w:rFonts w:hint="default" w:ascii="Times New Roman Regular" w:hAnsi="Times New Roman Regular" w:eastAsia="方正小标宋_GBK" w:cs="Times New Roman Regular"/>
          <w:color w:val="0B0B0B"/>
          <w:sz w:val="44"/>
          <w:szCs w:val="44"/>
          <w:lang w:val="en-US" w:eastAsia="zh-CN"/>
        </w:rPr>
        <w:t>机器人</w:t>
      </w:r>
      <w:r>
        <w:rPr>
          <w:rFonts w:hint="default" w:ascii="Times New Roman Regular" w:hAnsi="Times New Roman Regular" w:eastAsia="方正小标宋_GBK" w:cs="Times New Roman Regular"/>
          <w:color w:val="0B0B0B"/>
          <w:sz w:val="44"/>
          <w:szCs w:val="44"/>
        </w:rPr>
        <w:t>创新</w:t>
      </w:r>
      <w:r>
        <w:rPr>
          <w:rFonts w:hint="default" w:ascii="Times New Roman Regular" w:hAnsi="Times New Roman Regular" w:eastAsia="方正小标宋_GBK" w:cs="Times New Roman Regular"/>
          <w:color w:val="0B0B0B"/>
          <w:sz w:val="44"/>
          <w:szCs w:val="44"/>
          <w:lang w:val="en-US" w:eastAsia="zh-CN"/>
        </w:rPr>
        <w:t>设计</w:t>
      </w:r>
      <w:r>
        <w:rPr>
          <w:rFonts w:hint="eastAsia" w:ascii="Times New Roman Regular" w:hAnsi="Times New Roman Regular" w:eastAsia="方正小标宋_GBK" w:cs="Times New Roman Regular"/>
          <w:color w:val="0B0B0B"/>
          <w:sz w:val="44"/>
          <w:szCs w:val="44"/>
          <w:lang w:val="en-US" w:eastAsia="zh-CN"/>
        </w:rPr>
        <w:t>大</w:t>
      </w:r>
      <w:r>
        <w:rPr>
          <w:rFonts w:hint="default" w:ascii="Times New Roman Regular" w:hAnsi="Times New Roman Regular" w:eastAsia="方正小标宋_GBK" w:cs="Times New Roman Regular"/>
          <w:color w:val="0B0B0B"/>
          <w:sz w:val="44"/>
          <w:szCs w:val="44"/>
        </w:rPr>
        <w:t>赛报名表</w:t>
      </w:r>
    </w:p>
    <w:tbl>
      <w:tblPr>
        <w:tblStyle w:val="5"/>
        <w:tblpPr w:leftFromText="180" w:rightFromText="180" w:vertAnchor="text" w:horzAnchor="margin" w:tblpX="-334" w:tblpY="28"/>
        <w:tblOverlap w:val="never"/>
        <w:tblW w:w="983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133"/>
        <w:gridCol w:w="930"/>
        <w:gridCol w:w="3320"/>
        <w:gridCol w:w="1578"/>
        <w:gridCol w:w="2297"/>
      </w:tblGrid>
      <w:tr w14:paraId="3096F32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3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3369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团队队名：</w:t>
            </w:r>
          </w:p>
        </w:tc>
      </w:tr>
      <w:tr w14:paraId="410F6A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3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9FBE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作品名称：</w:t>
            </w:r>
          </w:p>
        </w:tc>
      </w:tr>
      <w:tr w14:paraId="0BE1F4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77CE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 xml:space="preserve">队  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长</w:t>
            </w:r>
          </w:p>
        </w:tc>
        <w:tc>
          <w:tcPr>
            <w:tcW w:w="42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E388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8F42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AC03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 w14:paraId="29A546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6748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指导教师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2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6E60E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7B42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联系邮箱</w:t>
            </w:r>
          </w:p>
        </w:tc>
        <w:tc>
          <w:tcPr>
            <w:tcW w:w="2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4D4F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 w14:paraId="2CF7ABE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4873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指导教师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2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115D4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270A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联系邮箱</w:t>
            </w:r>
          </w:p>
        </w:tc>
        <w:tc>
          <w:tcPr>
            <w:tcW w:w="2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7F5D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 w14:paraId="3F1ED7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348B4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eastAsia="zh"/>
              </w:rPr>
              <w:t>队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员列表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EFE2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5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76AC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3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37272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15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458B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就读专业</w:t>
            </w:r>
          </w:p>
        </w:tc>
        <w:tc>
          <w:tcPr>
            <w:tcW w:w="2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A858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14:paraId="52FC2FD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8" w:type="dxa"/>
            <w:vMerge w:val="continue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1D478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5F5F5F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C05F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CF3E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3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6339B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8EF6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29C5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 w14:paraId="6C094E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8" w:type="dxa"/>
            <w:vMerge w:val="continue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2FC44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5F5F5F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83C4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C10D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3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0CE8F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04BD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94CA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 w14:paraId="05C9A1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8" w:type="dxa"/>
            <w:vMerge w:val="continue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3C207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5F5F5F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5B38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4275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3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43663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2979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DCB2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 w14:paraId="27979B5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8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2350F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5F5F5F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369F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2BF2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3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39FF7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8E77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2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24EE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 w14:paraId="0328FFC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exact"/>
        </w:trPr>
        <w:tc>
          <w:tcPr>
            <w:tcW w:w="26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E2EE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</w:rPr>
              <w:t>学院审核意见</w:t>
            </w:r>
          </w:p>
        </w:tc>
        <w:tc>
          <w:tcPr>
            <w:tcW w:w="719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79F9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  <w:p w14:paraId="319C2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  <w:p w14:paraId="4E573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 xml:space="preserve">            签名：           年   月   日       </w:t>
            </w:r>
          </w:p>
        </w:tc>
      </w:tr>
    </w:tbl>
    <w:p w14:paraId="306D83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注：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每队最多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人。</w:t>
      </w:r>
    </w:p>
    <w:p w14:paraId="4797CE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请于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日前将报名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表扫描后以邮件形式发送至电子邮箱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instrText xml:space="preserve"> HYPERLINK "mailto:2540681933@qq.com。" </w:instrTex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2540681933@qq.com</w:t>
      </w:r>
      <w:r>
        <w:rPr>
          <w:rStyle w:val="7"/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</w:p>
    <w:sectPr>
      <w:pgSz w:w="11906" w:h="16838"/>
      <w:pgMar w:top="1701" w:right="1474" w:bottom="1587" w:left="1587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BBD3"/>
    <w:rsid w:val="16DF118C"/>
    <w:rsid w:val="2FB911DB"/>
    <w:rsid w:val="3FBEE7CC"/>
    <w:rsid w:val="5FFFBBD3"/>
    <w:rsid w:val="62F85796"/>
    <w:rsid w:val="9CFEA1A2"/>
    <w:rsid w:val="AA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160</Characters>
  <Lines>0</Lines>
  <Paragraphs>0</Paragraphs>
  <TotalTime>9</TotalTime>
  <ScaleCrop>false</ScaleCrop>
  <LinksUpToDate>false</LinksUpToDate>
  <CharactersWithSpaces>202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2025-07-02T22:25:00Z</dcterms:created>
  <dc:creator>♬</dc:creator>
  <cp:lastModifiedBy>李柔</cp:lastModifiedBy>
  <dcterms:modified xsi:type="dcterms:W3CDTF">2025-07-29T02:17:44Z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51B220DDC89F4CCF8480D1913BA88F58_13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